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0" w:rsidRDefault="00C85700" w:rsidP="00C85700">
      <w:pPr>
        <w:spacing w:after="0" w:line="259" w:lineRule="auto"/>
        <w:ind w:left="3084"/>
        <w:rPr>
          <w:rFonts w:ascii="Times New Roman" w:hAnsi="Times New Roman" w:cs="Times New Roman"/>
          <w:b/>
          <w:sz w:val="24"/>
        </w:rPr>
      </w:pPr>
      <w:r w:rsidRPr="00C85700">
        <w:rPr>
          <w:rFonts w:ascii="Times New Roman" w:hAnsi="Times New Roman" w:cs="Times New Roman"/>
          <w:b/>
          <w:sz w:val="24"/>
        </w:rPr>
        <w:t>План мероприятий реализации  программы</w:t>
      </w:r>
    </w:p>
    <w:p w:rsidR="006557F5" w:rsidRPr="006557F5" w:rsidRDefault="006557F5" w:rsidP="0065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557F5">
        <w:rPr>
          <w:rFonts w:ascii="Times New Roman" w:hAnsi="Times New Roman" w:cs="Times New Roman"/>
          <w:b/>
          <w:sz w:val="24"/>
          <w:szCs w:val="24"/>
        </w:rPr>
        <w:t>Школа духовно- нравственной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7F5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6557F5">
        <w:rPr>
          <w:rFonts w:ascii="Times New Roman" w:hAnsi="Times New Roman" w:cs="Times New Roman"/>
          <w:b/>
          <w:sz w:val="24"/>
          <w:szCs w:val="24"/>
        </w:rPr>
        <w:t>инновационно-развивающая</w:t>
      </w:r>
      <w:proofErr w:type="spellEnd"/>
      <w:r w:rsidRPr="006557F5">
        <w:rPr>
          <w:rFonts w:ascii="Times New Roman" w:hAnsi="Times New Roman" w:cs="Times New Roman"/>
          <w:b/>
          <w:sz w:val="24"/>
          <w:szCs w:val="24"/>
        </w:rPr>
        <w:t xml:space="preserve"> среда формирования высоконравственной личности и гражданина России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TableGrid"/>
        <w:tblpPr w:leftFromText="180" w:rightFromText="180" w:vertAnchor="text" w:horzAnchor="margin" w:tblpXSpec="center" w:tblpY="125"/>
        <w:tblW w:w="9625" w:type="dxa"/>
        <w:tblInd w:w="0" w:type="dxa"/>
        <w:tblCellMar>
          <w:top w:w="16" w:type="dxa"/>
          <w:left w:w="11" w:type="dxa"/>
          <w:right w:w="11" w:type="dxa"/>
        </w:tblCellMar>
        <w:tblLook w:val="04A0"/>
      </w:tblPr>
      <w:tblGrid>
        <w:gridCol w:w="443"/>
        <w:gridCol w:w="4076"/>
        <w:gridCol w:w="1345"/>
        <w:gridCol w:w="3761"/>
      </w:tblGrid>
      <w:tr w:rsidR="00C85700" w:rsidRPr="006557F5" w:rsidTr="00C85700">
        <w:trPr>
          <w:trHeight w:val="307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85700" w:rsidRPr="006557F5" w:rsidTr="00C85700">
        <w:trPr>
          <w:trHeight w:val="308"/>
        </w:trPr>
        <w:tc>
          <w:tcPr>
            <w:tcW w:w="9625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поколений. </w:t>
            </w:r>
          </w:p>
        </w:tc>
      </w:tr>
      <w:tr w:rsidR="00C85700" w:rsidRPr="006557F5" w:rsidTr="00C85700">
        <w:trPr>
          <w:trHeight w:val="1689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after="21"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«Вахта памяти»: </w:t>
            </w:r>
          </w:p>
          <w:p w:rsidR="00C85700" w:rsidRPr="006557F5" w:rsidRDefault="00C85700" w:rsidP="00C85700">
            <w:pPr>
              <w:spacing w:after="22"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-встречи с  тружениками тыла; </w:t>
            </w:r>
          </w:p>
          <w:p w:rsidR="00C85700" w:rsidRPr="006557F5" w:rsidRDefault="00C85700" w:rsidP="00C85700">
            <w:pPr>
              <w:spacing w:after="21"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-мероприятия, посвященные памятным датам истории; </w:t>
            </w:r>
          </w:p>
          <w:p w:rsidR="00C85700" w:rsidRPr="006557F5" w:rsidRDefault="00C85700" w:rsidP="00C85700">
            <w:pPr>
              <w:spacing w:after="20"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-мероприятия, посвященные Дню </w:t>
            </w:r>
          </w:p>
          <w:p w:rsidR="00C85700" w:rsidRPr="006557F5" w:rsidRDefault="00C85700" w:rsidP="00C85700">
            <w:pPr>
              <w:spacing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0344B" w:rsidP="00C85700">
            <w:pPr>
              <w:spacing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2020 -2023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67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организатор детского движения, классные руководители</w:t>
            </w:r>
          </w:p>
        </w:tc>
      </w:tr>
      <w:tr w:rsidR="00C85700" w:rsidRPr="006557F5" w:rsidTr="00C85700">
        <w:trPr>
          <w:trHeight w:val="2522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91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 Дню пожилого человека, Дню матери, Дню защиты детей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700" w:rsidRPr="006557F5" w:rsidRDefault="00C85700" w:rsidP="00C85700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движения, классные руководители</w:t>
            </w:r>
          </w:p>
        </w:tc>
      </w:tr>
      <w:tr w:rsidR="00C85700" w:rsidRPr="006557F5" w:rsidTr="00C85700">
        <w:trPr>
          <w:trHeight w:val="2519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мужества ко  Дню Защитника Отечества и Дню Победы.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C85700" w:rsidRPr="006557F5" w:rsidRDefault="00C85700" w:rsidP="00C85700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движения, классные руководители, руководитель школьного краеведческого музея</w:t>
            </w:r>
          </w:p>
        </w:tc>
      </w:tr>
      <w:tr w:rsidR="00C85700" w:rsidRPr="006557F5" w:rsidTr="00C85700">
        <w:trPr>
          <w:trHeight w:val="1412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«Война и моя семья» </w:t>
            </w:r>
          </w:p>
          <w:p w:rsidR="00C85700" w:rsidRPr="006557F5" w:rsidRDefault="00C85700" w:rsidP="00C85700">
            <w:pPr>
              <w:spacing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00" w:rsidRPr="006557F5" w:rsidRDefault="00C85700" w:rsidP="00C85700">
            <w:pPr>
              <w:spacing w:line="259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AB46B6" w:rsidP="00C85700">
            <w:pPr>
              <w:spacing w:line="259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2020- 2021гг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67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движения,</w:t>
            </w:r>
          </w:p>
          <w:p w:rsidR="00C85700" w:rsidRPr="006557F5" w:rsidRDefault="00C85700" w:rsidP="00C85700">
            <w:pPr>
              <w:spacing w:line="259" w:lineRule="auto"/>
              <w:ind w:left="167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изобразительного искусства  </w:t>
            </w:r>
          </w:p>
        </w:tc>
      </w:tr>
      <w:tr w:rsidR="00C85700" w:rsidRPr="006557F5" w:rsidTr="00C85700">
        <w:trPr>
          <w:trHeight w:val="1692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на лучший реферат, сочинение, рассказ, стихотворение о ВОВ, о родном  селе, о семье, об истории родного края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AB46B6" w:rsidP="00C85700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литературы, истории, начальных классов,</w:t>
            </w:r>
          </w:p>
        </w:tc>
      </w:tr>
      <w:tr w:rsidR="00C85700" w:rsidRPr="006557F5" w:rsidTr="00C85700">
        <w:trPr>
          <w:trHeight w:val="1412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воинам</w:t>
            </w:r>
            <w:r w:rsidR="00AB46B6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интернационалистам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B46B6" w:rsidRPr="006557F5" w:rsidRDefault="00AB46B6" w:rsidP="00AB46B6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C85700" w:rsidRPr="006557F5" w:rsidRDefault="00AB46B6" w:rsidP="00AB46B6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движения, классные руководители, руководитель школьного краеведческого музея</w:t>
            </w:r>
          </w:p>
        </w:tc>
      </w:tr>
      <w:tr w:rsidR="00C85700" w:rsidRPr="006557F5" w:rsidTr="00C85700">
        <w:trPr>
          <w:trHeight w:val="861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выставочных экспозиций «Они сражались за Родину», «Их именами славится Россия», и др.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B46B6" w:rsidRPr="006557F5" w:rsidRDefault="00AB46B6" w:rsidP="00AB46B6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C85700" w:rsidRPr="006557F5" w:rsidRDefault="00AB46B6" w:rsidP="00AB46B6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детского движения, руководитель школьного 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краеведческого музея</w:t>
            </w:r>
          </w:p>
        </w:tc>
      </w:tr>
      <w:tr w:rsidR="00C85700" w:rsidRPr="006557F5" w:rsidTr="00C85700">
        <w:trPr>
          <w:trHeight w:val="860"/>
        </w:trPr>
        <w:tc>
          <w:tcPr>
            <w:tcW w:w="44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проведению общешкольных мероприятий </w:t>
            </w:r>
          </w:p>
        </w:tc>
        <w:tc>
          <w:tcPr>
            <w:tcW w:w="1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6B6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C85700" w:rsidRPr="006557F5" w:rsidRDefault="00C85700" w:rsidP="00C85700">
      <w:pPr>
        <w:spacing w:after="0" w:line="259" w:lineRule="auto"/>
        <w:ind w:left="521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2"/>
        <w:tblW w:w="9579" w:type="dxa"/>
        <w:tblInd w:w="0" w:type="dxa"/>
        <w:tblCellMar>
          <w:top w:w="16" w:type="dxa"/>
          <w:left w:w="107" w:type="dxa"/>
        </w:tblCellMar>
        <w:tblLook w:val="04A0"/>
      </w:tblPr>
      <w:tblGrid>
        <w:gridCol w:w="440"/>
        <w:gridCol w:w="4057"/>
        <w:gridCol w:w="1339"/>
        <w:gridCol w:w="3743"/>
      </w:tblGrid>
      <w:tr w:rsidR="00C85700" w:rsidRPr="006557F5" w:rsidTr="00C85700">
        <w:trPr>
          <w:trHeight w:val="929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посвященных истории  села. 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B46B6" w:rsidRPr="006557F5" w:rsidRDefault="00C85700" w:rsidP="00AB46B6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6B6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Библиотекарь, </w:t>
            </w:r>
          </w:p>
          <w:p w:rsidR="00C85700" w:rsidRPr="006557F5" w:rsidRDefault="00AB46B6" w:rsidP="00AB46B6">
            <w:pPr>
              <w:spacing w:line="259" w:lineRule="auto"/>
              <w:ind w:left="71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школьного краеведческого музея,</w:t>
            </w:r>
          </w:p>
          <w:p w:rsidR="00AB46B6" w:rsidRPr="006557F5" w:rsidRDefault="00AB46B6" w:rsidP="00AB46B6">
            <w:pPr>
              <w:spacing w:line="259" w:lineRule="auto"/>
              <w:ind w:left="71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5700" w:rsidRPr="006557F5" w:rsidTr="00C85700">
        <w:trPr>
          <w:trHeight w:val="776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AB46B6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85700" w:rsidRPr="006557F5" w:rsidTr="00C85700">
        <w:trPr>
          <w:trHeight w:val="778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по родному краю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AB46B6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  <w:proofErr w:type="gramStart"/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</w:p>
          <w:p w:rsidR="00AB46B6" w:rsidRPr="006557F5" w:rsidRDefault="00AB46B6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5700" w:rsidRPr="006557F5" w:rsidTr="00C85700">
        <w:trPr>
          <w:trHeight w:val="168"/>
        </w:trPr>
        <w:tc>
          <w:tcPr>
            <w:tcW w:w="9579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школа </w:t>
            </w:r>
          </w:p>
        </w:tc>
      </w:tr>
      <w:tr w:rsidR="00C85700" w:rsidRPr="006557F5" w:rsidTr="00C85700">
        <w:trPr>
          <w:trHeight w:val="1232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B46B6" w:rsidRPr="006557F5" w:rsidRDefault="00AB46B6" w:rsidP="00AB46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00" w:rsidRPr="006557F5" w:rsidRDefault="00AB46B6" w:rsidP="00AB46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организатор детского движения, классные руководители</w:t>
            </w:r>
          </w:p>
        </w:tc>
      </w:tr>
      <w:tr w:rsidR="00C85700" w:rsidRPr="006557F5" w:rsidTr="00C85700">
        <w:trPr>
          <w:trHeight w:val="777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в школе»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46B6" w:rsidRPr="006557F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85700" w:rsidRPr="006557F5" w:rsidTr="00C85700">
        <w:trPr>
          <w:trHeight w:val="776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«Наши школьные обязанности»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5700" w:rsidRPr="006557F5" w:rsidTr="00C85700">
        <w:trPr>
          <w:trHeight w:val="778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 школы «Мои права и обязанности»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движения,</w:t>
            </w:r>
          </w:p>
          <w:p w:rsidR="00E811D3" w:rsidRPr="006557F5" w:rsidRDefault="00E811D3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школьная республика «Радуга»</w:t>
            </w:r>
          </w:p>
        </w:tc>
      </w:tr>
      <w:tr w:rsidR="00C85700" w:rsidRPr="006557F5" w:rsidTr="00C85700">
        <w:trPr>
          <w:trHeight w:val="776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«Самоуправление в школе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» - выборы актива класса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E811D3" w:rsidRPr="006557F5" w:rsidRDefault="00E811D3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85700" w:rsidRPr="006557F5" w:rsidTr="00C85700">
        <w:trPr>
          <w:trHeight w:val="169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Акция «Библиотеке – наша помощь»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E811D3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85700" w:rsidRPr="006557F5" w:rsidTr="00C85700">
        <w:trPr>
          <w:trHeight w:val="321"/>
        </w:trPr>
        <w:tc>
          <w:tcPr>
            <w:tcW w:w="4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13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организатор детского движения, классные руководители</w:t>
            </w:r>
          </w:p>
        </w:tc>
      </w:tr>
    </w:tbl>
    <w:p w:rsidR="00C85700" w:rsidRPr="006557F5" w:rsidRDefault="00C85700" w:rsidP="00C85700">
      <w:pPr>
        <w:spacing w:after="0" w:line="259" w:lineRule="auto"/>
        <w:ind w:left="-1162" w:right="1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7"/>
        <w:tblW w:w="9534" w:type="dxa"/>
        <w:tblInd w:w="0" w:type="dxa"/>
        <w:tblCellMar>
          <w:top w:w="16" w:type="dxa"/>
        </w:tblCellMar>
        <w:tblLook w:val="04A0"/>
      </w:tblPr>
      <w:tblGrid>
        <w:gridCol w:w="439"/>
        <w:gridCol w:w="4037"/>
        <w:gridCol w:w="1332"/>
        <w:gridCol w:w="3726"/>
      </w:tblGrid>
      <w:tr w:rsidR="00C85700" w:rsidRPr="006557F5" w:rsidTr="00C85700">
        <w:trPr>
          <w:trHeight w:val="2308"/>
        </w:trPr>
        <w:tc>
          <w:tcPr>
            <w:tcW w:w="43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Декада  правовых  знаний «Я имею право» </w:t>
            </w:r>
          </w:p>
        </w:tc>
        <w:tc>
          <w:tcPr>
            <w:tcW w:w="13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истории,</w:t>
            </w:r>
          </w:p>
          <w:p w:rsidR="00E811D3" w:rsidRPr="006557F5" w:rsidRDefault="00E811D3" w:rsidP="00C85700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5700" w:rsidRPr="006557F5" w:rsidTr="00C85700">
        <w:trPr>
          <w:trHeight w:val="317"/>
        </w:trPr>
        <w:tc>
          <w:tcPr>
            <w:tcW w:w="9534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Растим патриота и гражданина России </w:t>
            </w:r>
          </w:p>
        </w:tc>
      </w:tr>
      <w:tr w:rsidR="00C85700" w:rsidRPr="006557F5" w:rsidTr="00C85700">
        <w:trPr>
          <w:trHeight w:val="2590"/>
        </w:trPr>
        <w:tc>
          <w:tcPr>
            <w:tcW w:w="43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E811D3" w:rsidP="00C85700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постоянно действующих  федеральных, региональных и районных конкурсах, реализующих программы патриотического воспитания школьников. </w:t>
            </w:r>
          </w:p>
        </w:tc>
        <w:tc>
          <w:tcPr>
            <w:tcW w:w="13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0344B" w:rsidP="00C85700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D3" w:rsidRPr="006557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811D3" w:rsidRPr="006557F5" w:rsidRDefault="00E811D3" w:rsidP="00C85700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детского движения, </w:t>
            </w:r>
          </w:p>
          <w:p w:rsidR="00C85700" w:rsidRPr="006557F5" w:rsidRDefault="00C85700" w:rsidP="00E811D3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D3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E811D3" w:rsidRPr="006557F5" w:rsidRDefault="00E811D3" w:rsidP="00C85700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учителя- предметники</w:t>
            </w:r>
          </w:p>
        </w:tc>
      </w:tr>
      <w:tr w:rsidR="00C85700" w:rsidRPr="006557F5" w:rsidTr="00C85700">
        <w:trPr>
          <w:trHeight w:val="2023"/>
        </w:trPr>
        <w:tc>
          <w:tcPr>
            <w:tcW w:w="43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C85700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мероприятий, посвященных Конституции   РФ.  </w:t>
            </w:r>
          </w:p>
        </w:tc>
        <w:tc>
          <w:tcPr>
            <w:tcW w:w="13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0344B" w:rsidP="00C85700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811D3" w:rsidRPr="006557F5" w:rsidRDefault="00C85700" w:rsidP="00E811D3">
            <w:pPr>
              <w:spacing w:line="25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D3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Библиотекарь, </w:t>
            </w:r>
          </w:p>
          <w:p w:rsidR="00E811D3" w:rsidRPr="006557F5" w:rsidRDefault="00E811D3" w:rsidP="00E811D3">
            <w:pPr>
              <w:spacing w:line="259" w:lineRule="auto"/>
              <w:ind w:left="71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школьного краеведческого музея,</w:t>
            </w:r>
          </w:p>
          <w:p w:rsidR="00C85700" w:rsidRPr="006557F5" w:rsidRDefault="00E811D3" w:rsidP="00E811D3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5700" w:rsidRPr="006557F5" w:rsidTr="00C85700">
        <w:trPr>
          <w:trHeight w:val="883"/>
        </w:trPr>
        <w:tc>
          <w:tcPr>
            <w:tcW w:w="43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C85700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0344B">
            <w:pPr>
              <w:spacing w:line="259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</w:t>
            </w:r>
            <w:r w:rsidR="00C0344B" w:rsidRPr="006557F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портивной игры «А</w:t>
            </w:r>
            <w:r w:rsidR="00C0344B" w:rsidRPr="00655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ну-ка, </w:t>
            </w:r>
            <w:r w:rsidR="00C0344B" w:rsidRPr="006557F5">
              <w:rPr>
                <w:rFonts w:ascii="Times New Roman" w:hAnsi="Times New Roman" w:cs="Times New Roman"/>
                <w:sz w:val="24"/>
                <w:szCs w:val="24"/>
              </w:rPr>
              <w:t>парни!», «Смотра строя и песни», «За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рницы</w:t>
            </w:r>
            <w:r w:rsidR="00C0344B" w:rsidRPr="0065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811D3" w:rsidRPr="006557F5" w:rsidRDefault="00E811D3" w:rsidP="00E811D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E811D3" w:rsidRPr="006557F5" w:rsidRDefault="00E811D3" w:rsidP="00E811D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</w:t>
            </w:r>
          </w:p>
          <w:p w:rsidR="00E811D3" w:rsidRPr="006557F5" w:rsidRDefault="00E811D3" w:rsidP="00E811D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5700" w:rsidRPr="006557F5" w:rsidRDefault="00C85700" w:rsidP="00E811D3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00" w:rsidRPr="006557F5" w:rsidTr="00C85700">
        <w:trPr>
          <w:trHeight w:val="600"/>
        </w:trPr>
        <w:tc>
          <w:tcPr>
            <w:tcW w:w="43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C85700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146E7A">
            <w:pPr>
              <w:spacing w:line="259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46E7A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Научно – практической конференции по теме: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C85700">
            <w:pPr>
              <w:spacing w:line="259" w:lineRule="auto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6E7A" w:rsidRPr="006557F5" w:rsidRDefault="00146E7A" w:rsidP="00146E7A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истории,</w:t>
            </w:r>
          </w:p>
          <w:p w:rsidR="00C85700" w:rsidRPr="006557F5" w:rsidRDefault="00146E7A" w:rsidP="00146E7A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</w:tbl>
    <w:p w:rsidR="00C85700" w:rsidRPr="006557F5" w:rsidRDefault="00C85700" w:rsidP="00C85700">
      <w:pPr>
        <w:spacing w:after="0" w:line="259" w:lineRule="auto"/>
        <w:ind w:left="-1162" w:right="19"/>
        <w:rPr>
          <w:rFonts w:ascii="Times New Roman" w:hAnsi="Times New Roman" w:cs="Times New Roman"/>
          <w:sz w:val="24"/>
          <w:szCs w:val="24"/>
        </w:rPr>
      </w:pPr>
    </w:p>
    <w:p w:rsidR="00C85700" w:rsidRPr="006557F5" w:rsidRDefault="00C85700" w:rsidP="00C85700">
      <w:pPr>
        <w:spacing w:after="0" w:line="259" w:lineRule="auto"/>
        <w:ind w:left="-1162" w:right="1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18" w:type="dxa"/>
        <w:tblInd w:w="128" w:type="dxa"/>
        <w:tblCellMar>
          <w:top w:w="16" w:type="dxa"/>
          <w:left w:w="14" w:type="dxa"/>
        </w:tblCellMar>
        <w:tblLook w:val="04A0"/>
      </w:tblPr>
      <w:tblGrid>
        <w:gridCol w:w="422"/>
        <w:gridCol w:w="3725"/>
        <w:gridCol w:w="1196"/>
        <w:gridCol w:w="4175"/>
      </w:tblGrid>
      <w:tr w:rsidR="00C85700" w:rsidRPr="006557F5" w:rsidTr="000675F8">
        <w:trPr>
          <w:trHeight w:val="1448"/>
        </w:trPr>
        <w:tc>
          <w:tcPr>
            <w:tcW w:w="42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C85700" w:rsidRPr="006557F5" w:rsidRDefault="00C85700" w:rsidP="002A34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6E7A" w:rsidRPr="006557F5" w:rsidRDefault="00146E7A" w:rsidP="00146E7A">
            <w:pPr>
              <w:spacing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«Героическое прошлое России», </w:t>
            </w:r>
          </w:p>
          <w:p w:rsidR="00C85700" w:rsidRPr="006557F5" w:rsidRDefault="00146E7A" w:rsidP="00146E7A">
            <w:pPr>
              <w:spacing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«Важнейшие события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в жизни 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моего 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85700" w:rsidRPr="006557F5" w:rsidRDefault="00C85700" w:rsidP="002A34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E7A"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преподаватели- предметники</w:t>
            </w:r>
          </w:p>
        </w:tc>
      </w:tr>
      <w:tr w:rsidR="00C85700" w:rsidRPr="006557F5" w:rsidTr="000675F8">
        <w:trPr>
          <w:trHeight w:val="973"/>
        </w:trPr>
        <w:tc>
          <w:tcPr>
            <w:tcW w:w="42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2A3431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 рисунков «Война глазами детей»  </w:t>
            </w:r>
          </w:p>
        </w:tc>
        <w:tc>
          <w:tcPr>
            <w:tcW w:w="11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искусства,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E7A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46E7A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  <w:p w:rsidR="00146E7A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00" w:rsidRPr="006557F5" w:rsidTr="000675F8">
        <w:trPr>
          <w:trHeight w:val="2158"/>
        </w:trPr>
        <w:tc>
          <w:tcPr>
            <w:tcW w:w="42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2A3431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 «Герои и подвиги» </w:t>
            </w:r>
          </w:p>
        </w:tc>
        <w:tc>
          <w:tcPr>
            <w:tcW w:w="11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организатор детского движения, классные руководители</w:t>
            </w:r>
          </w:p>
        </w:tc>
      </w:tr>
      <w:tr w:rsidR="00C85700" w:rsidRPr="006557F5" w:rsidTr="000675F8">
        <w:trPr>
          <w:trHeight w:val="2158"/>
        </w:trPr>
        <w:tc>
          <w:tcPr>
            <w:tcW w:w="42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2A3431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«Дети о войне» </w:t>
            </w:r>
          </w:p>
          <w:p w:rsidR="00C85700" w:rsidRPr="006557F5" w:rsidRDefault="00C85700" w:rsidP="002A3431">
            <w:pPr>
              <w:spacing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0675F8" w:rsidP="00CD4A53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литературы,</w:t>
            </w:r>
          </w:p>
          <w:p w:rsidR="00146E7A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6E7A" w:rsidRPr="006557F5" w:rsidRDefault="00146E7A" w:rsidP="002A3431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00" w:rsidRPr="006557F5" w:rsidTr="000675F8">
        <w:trPr>
          <w:trHeight w:val="1211"/>
        </w:trPr>
        <w:tc>
          <w:tcPr>
            <w:tcW w:w="42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0675F8" w:rsidP="000675F8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5700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посвящённых </w:t>
            </w:r>
            <w:proofErr w:type="spellStart"/>
            <w:proofErr w:type="gramStart"/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</w:t>
            </w:r>
            <w:proofErr w:type="gramEnd"/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11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5700" w:rsidRPr="006557F5" w:rsidRDefault="00C85700" w:rsidP="002A3431">
            <w:pPr>
              <w:spacing w:line="259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детского движения, </w:t>
            </w:r>
          </w:p>
          <w:p w:rsidR="000675F8" w:rsidRPr="006557F5" w:rsidRDefault="000675F8" w:rsidP="000675F8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руководители,</w:t>
            </w:r>
          </w:p>
          <w:p w:rsidR="00C85700" w:rsidRPr="006557F5" w:rsidRDefault="000675F8" w:rsidP="000675F8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учителя- предметники,</w:t>
            </w:r>
          </w:p>
          <w:p w:rsidR="000675F8" w:rsidRPr="006557F5" w:rsidRDefault="000675F8" w:rsidP="000675F8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  <w:p w:rsidR="000675F8" w:rsidRPr="006557F5" w:rsidRDefault="000675F8" w:rsidP="000675F8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4"/>
        <w:tblW w:w="9744" w:type="dxa"/>
        <w:tblInd w:w="0" w:type="dxa"/>
        <w:tblCellMar>
          <w:top w:w="16" w:type="dxa"/>
          <w:left w:w="29" w:type="dxa"/>
        </w:tblCellMar>
        <w:tblLook w:val="04A0"/>
      </w:tblPr>
      <w:tblGrid>
        <w:gridCol w:w="448"/>
        <w:gridCol w:w="3834"/>
        <w:gridCol w:w="1276"/>
        <w:gridCol w:w="4186"/>
      </w:tblGrid>
      <w:tr w:rsidR="000675F8" w:rsidRPr="006557F5" w:rsidTr="000675F8">
        <w:trPr>
          <w:trHeight w:val="1411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– гражданин России»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детского движения, </w:t>
            </w:r>
          </w:p>
          <w:p w:rsidR="000675F8" w:rsidRPr="006557F5" w:rsidRDefault="000675F8" w:rsidP="000675F8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руководители,</w:t>
            </w:r>
          </w:p>
          <w:p w:rsidR="000675F8" w:rsidRPr="006557F5" w:rsidRDefault="000675F8" w:rsidP="000675F8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учителя- предметники</w:t>
            </w:r>
          </w:p>
          <w:p w:rsidR="000675F8" w:rsidRPr="006557F5" w:rsidRDefault="000675F8" w:rsidP="000675F8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8" w:rsidRPr="006557F5" w:rsidTr="000675F8">
        <w:trPr>
          <w:trHeight w:val="1409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0344B" w:rsidRPr="006557F5" w:rsidRDefault="000675F8" w:rsidP="000675F8">
            <w:pPr>
              <w:spacing w:line="259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 </w:t>
            </w:r>
          </w:p>
          <w:p w:rsidR="000675F8" w:rsidRPr="006557F5" w:rsidRDefault="000675F8" w:rsidP="000675F8">
            <w:pPr>
              <w:spacing w:line="259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«12 декабря - День Конституции РФ»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детского движения, </w:t>
            </w:r>
          </w:p>
          <w:p w:rsidR="000675F8" w:rsidRPr="006557F5" w:rsidRDefault="000675F8" w:rsidP="000675F8">
            <w:pPr>
              <w:spacing w:line="259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руководители,</w:t>
            </w:r>
          </w:p>
          <w:p w:rsidR="000675F8" w:rsidRPr="006557F5" w:rsidRDefault="000675F8" w:rsidP="000675F8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учителя- предметники</w:t>
            </w:r>
          </w:p>
          <w:p w:rsidR="000675F8" w:rsidRPr="006557F5" w:rsidRDefault="000675F8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8" w:rsidRPr="006557F5" w:rsidTr="000675F8">
        <w:trPr>
          <w:trHeight w:val="857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Военно-спортивная игра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  ОБЖ,</w:t>
            </w:r>
          </w:p>
          <w:p w:rsidR="000675F8" w:rsidRPr="006557F5" w:rsidRDefault="000675F8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культуры </w:t>
            </w:r>
          </w:p>
        </w:tc>
      </w:tr>
      <w:tr w:rsidR="000675F8" w:rsidRPr="006557F5" w:rsidTr="000675F8">
        <w:trPr>
          <w:trHeight w:val="1411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научно-популярных и х</w:t>
            </w: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удожественных фильмов на военно-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патриотическую тему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0E80" w:rsidRPr="006557F5" w:rsidRDefault="00F10E80" w:rsidP="00F10E80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литературы,</w:t>
            </w:r>
          </w:p>
          <w:p w:rsidR="00F10E80" w:rsidRPr="006557F5" w:rsidRDefault="00F10E80" w:rsidP="00F10E80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675F8" w:rsidRPr="006557F5" w:rsidRDefault="000675F8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8" w:rsidRPr="006557F5" w:rsidTr="000675F8">
        <w:trPr>
          <w:trHeight w:val="581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истории о Великой Отечественной войне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истории,</w:t>
            </w:r>
          </w:p>
          <w:p w:rsidR="00F10E80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«Эрудит»,</w:t>
            </w:r>
          </w:p>
          <w:p w:rsidR="00F10E80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краеведческого музея</w:t>
            </w:r>
          </w:p>
          <w:p w:rsidR="00F10E80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8" w:rsidRPr="006557F5" w:rsidTr="000675F8">
        <w:trPr>
          <w:trHeight w:val="581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«Этих дней не смолкнет слава»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675F8" w:rsidRPr="006557F5" w:rsidTr="000675F8">
        <w:trPr>
          <w:trHeight w:val="305"/>
        </w:trPr>
        <w:tc>
          <w:tcPr>
            <w:tcW w:w="9744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0675F8" w:rsidRPr="006557F5" w:rsidTr="000675F8">
        <w:trPr>
          <w:trHeight w:val="2516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традиционных школьных праздников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C0344B" w:rsidP="00C034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периода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организатор детского движения, классные руководители</w:t>
            </w:r>
          </w:p>
        </w:tc>
      </w:tr>
      <w:tr w:rsidR="000675F8" w:rsidRPr="006557F5" w:rsidTr="000675F8">
        <w:trPr>
          <w:trHeight w:val="857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различных общешкольных мероприятий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C0344B" w:rsidP="000675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149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организатор детского движения</w:t>
            </w:r>
          </w:p>
        </w:tc>
      </w:tr>
      <w:tr w:rsidR="000675F8" w:rsidRPr="006557F5" w:rsidTr="000675F8">
        <w:trPr>
          <w:trHeight w:val="1135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опыта работы в СМИ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C0344B" w:rsidP="000675F8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F10E80" w:rsidRPr="006557F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0E80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10E80" w:rsidRPr="006557F5" w:rsidRDefault="00F10E80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0675F8" w:rsidRPr="006557F5" w:rsidRDefault="000675F8" w:rsidP="000675F8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80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детского движения,</w:t>
            </w:r>
          </w:p>
          <w:p w:rsidR="00F10E80" w:rsidRPr="006557F5" w:rsidRDefault="00F10E80" w:rsidP="00F10E80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  <w:p w:rsidR="00F10E80" w:rsidRPr="006557F5" w:rsidRDefault="00F10E80" w:rsidP="00F10E80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8" w:rsidRPr="006557F5" w:rsidTr="000675F8">
        <w:trPr>
          <w:trHeight w:val="858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C0344B" w:rsidP="000675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каждого года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0E80" w:rsidRPr="006557F5" w:rsidRDefault="00F10E80" w:rsidP="00F10E80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10E80" w:rsidRPr="006557F5" w:rsidRDefault="00F10E80" w:rsidP="00F10E80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675F8" w:rsidRPr="006557F5" w:rsidRDefault="000675F8" w:rsidP="000675F8">
            <w:pPr>
              <w:spacing w:line="259" w:lineRule="auto"/>
              <w:ind w:left="149" w:right="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F8" w:rsidRPr="006557F5" w:rsidTr="000675F8">
        <w:trPr>
          <w:trHeight w:val="1409"/>
        </w:trPr>
        <w:tc>
          <w:tcPr>
            <w:tcW w:w="44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0675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0675F8" w:rsidP="000675F8">
            <w:pPr>
              <w:spacing w:line="259" w:lineRule="auto"/>
              <w:ind w:left="95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классных руководителей   «Пути совершенствования патриотического воспитания в условиях модернизации системы образования».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675F8" w:rsidRPr="006557F5" w:rsidRDefault="00F10E80" w:rsidP="00F10E80">
            <w:pPr>
              <w:spacing w:line="25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  <w:r w:rsidR="000675F8" w:rsidRPr="006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10E80" w:rsidRPr="006557F5" w:rsidRDefault="00F10E80" w:rsidP="00F10E80">
            <w:pPr>
              <w:spacing w:line="259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0675F8" w:rsidRPr="006557F5" w:rsidRDefault="00F10E80" w:rsidP="00F10E80">
            <w:pPr>
              <w:spacing w:line="259" w:lineRule="auto"/>
              <w:ind w:left="71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F10E80" w:rsidRPr="006557F5" w:rsidRDefault="00F10E80" w:rsidP="00F10E80">
            <w:pPr>
              <w:spacing w:line="259" w:lineRule="auto"/>
              <w:ind w:left="71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85700" w:rsidRPr="006557F5" w:rsidRDefault="00C85700" w:rsidP="00C85700">
      <w:pPr>
        <w:spacing w:after="0" w:line="259" w:lineRule="auto"/>
        <w:ind w:left="-1162" w:right="19"/>
        <w:rPr>
          <w:rFonts w:ascii="Times New Roman" w:hAnsi="Times New Roman" w:cs="Times New Roman"/>
          <w:sz w:val="24"/>
          <w:szCs w:val="24"/>
        </w:rPr>
      </w:pPr>
    </w:p>
    <w:p w:rsidR="003D668C" w:rsidRPr="006557F5" w:rsidRDefault="003D668C">
      <w:pPr>
        <w:rPr>
          <w:rFonts w:ascii="Times New Roman" w:hAnsi="Times New Roman" w:cs="Times New Roman"/>
          <w:sz w:val="24"/>
          <w:szCs w:val="24"/>
        </w:rPr>
      </w:pPr>
    </w:p>
    <w:sectPr w:rsidR="003D668C" w:rsidRPr="006557F5" w:rsidSect="003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00"/>
    <w:rsid w:val="000675F8"/>
    <w:rsid w:val="00146E7A"/>
    <w:rsid w:val="003D668C"/>
    <w:rsid w:val="006557F5"/>
    <w:rsid w:val="00AB46B6"/>
    <w:rsid w:val="00B53A0B"/>
    <w:rsid w:val="00C0344B"/>
    <w:rsid w:val="00C85700"/>
    <w:rsid w:val="00E811D3"/>
    <w:rsid w:val="00F1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57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5</cp:revision>
  <dcterms:created xsi:type="dcterms:W3CDTF">2020-01-30T11:17:00Z</dcterms:created>
  <dcterms:modified xsi:type="dcterms:W3CDTF">2021-04-28T11:03:00Z</dcterms:modified>
</cp:coreProperties>
</file>